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077"/>
        <w:gridCol w:w="4520"/>
      </w:tblGrid>
      <w:tr w:rsidR="00E67F40" w:rsidRPr="006E2659" w14:paraId="59FE465E" w14:textId="77777777" w:rsidTr="0088588C">
        <w:tc>
          <w:tcPr>
            <w:tcW w:w="9213" w:type="dxa"/>
            <w:gridSpan w:val="3"/>
          </w:tcPr>
          <w:p w14:paraId="0F206C1C" w14:textId="77777777" w:rsidR="00E67F40" w:rsidRPr="006E2659" w:rsidRDefault="00E67F40" w:rsidP="0088588C">
            <w:pPr>
              <w:jc w:val="center"/>
              <w:rPr>
                <w:b/>
              </w:rPr>
            </w:pPr>
            <w:r w:rsidRPr="006E2659">
              <w:rPr>
                <w:b/>
              </w:rPr>
              <w:t>İŞ BİTİRME BELGESİ</w:t>
            </w:r>
          </w:p>
          <w:p w14:paraId="69E0392C" w14:textId="77777777" w:rsidR="00E67F40" w:rsidRPr="006E2659" w:rsidRDefault="00E67F40" w:rsidP="0088588C">
            <w:pPr>
              <w:jc w:val="center"/>
              <w:rPr>
                <w:b/>
              </w:rPr>
            </w:pPr>
            <w:r w:rsidRPr="006E2659">
              <w:rPr>
                <w:b/>
              </w:rPr>
              <w:t>(YÜKLENİCİ)</w:t>
            </w:r>
          </w:p>
        </w:tc>
      </w:tr>
      <w:tr w:rsidR="00E67F40" w:rsidRPr="006E2659" w14:paraId="76E1BB15" w14:textId="77777777" w:rsidTr="0088588C">
        <w:tc>
          <w:tcPr>
            <w:tcW w:w="4606" w:type="dxa"/>
            <w:gridSpan w:val="2"/>
          </w:tcPr>
          <w:p w14:paraId="0ADE67E2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 xml:space="preserve">    </w:t>
            </w:r>
            <w:proofErr w:type="gramStart"/>
            <w:r w:rsidRPr="006E2659">
              <w:rPr>
                <w:b/>
              </w:rPr>
              <w:t>Sayı :</w:t>
            </w:r>
            <w:proofErr w:type="gramEnd"/>
          </w:p>
        </w:tc>
        <w:tc>
          <w:tcPr>
            <w:tcW w:w="4607" w:type="dxa"/>
          </w:tcPr>
          <w:p w14:paraId="1143F384" w14:textId="77777777" w:rsidR="00E67F40" w:rsidRPr="006E2659" w:rsidRDefault="00E67F40" w:rsidP="0088588C">
            <w:pPr>
              <w:rPr>
                <w:b/>
              </w:rPr>
            </w:pPr>
            <w:r w:rsidRPr="006E2659">
              <w:t xml:space="preserve"> </w:t>
            </w:r>
            <w:r w:rsidRPr="006E2659">
              <w:rPr>
                <w:b/>
              </w:rPr>
              <w:t>Tarih:</w:t>
            </w:r>
          </w:p>
        </w:tc>
      </w:tr>
      <w:tr w:rsidR="00E67F40" w:rsidRPr="006E2659" w14:paraId="4F0BDA57" w14:textId="77777777" w:rsidTr="0088588C">
        <w:tc>
          <w:tcPr>
            <w:tcW w:w="465" w:type="dxa"/>
          </w:tcPr>
          <w:p w14:paraId="4CD3144E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 xml:space="preserve">1   </w:t>
            </w:r>
          </w:p>
        </w:tc>
        <w:tc>
          <w:tcPr>
            <w:tcW w:w="4141" w:type="dxa"/>
          </w:tcPr>
          <w:p w14:paraId="58BEE1F4" w14:textId="77777777" w:rsidR="00E67F40" w:rsidRPr="006E2659" w:rsidRDefault="00E67F40" w:rsidP="0088588C">
            <w:r w:rsidRPr="006E2659">
              <w:t>İdarenin adı</w:t>
            </w:r>
          </w:p>
        </w:tc>
        <w:tc>
          <w:tcPr>
            <w:tcW w:w="4607" w:type="dxa"/>
          </w:tcPr>
          <w:p w14:paraId="2DEF43E1" w14:textId="77777777" w:rsidR="00E67F40" w:rsidRPr="006E2659" w:rsidRDefault="00E67F40" w:rsidP="0088588C"/>
        </w:tc>
      </w:tr>
      <w:tr w:rsidR="00E67F40" w:rsidRPr="006E2659" w14:paraId="44C0E36B" w14:textId="77777777" w:rsidTr="0088588C">
        <w:tc>
          <w:tcPr>
            <w:tcW w:w="465" w:type="dxa"/>
          </w:tcPr>
          <w:p w14:paraId="14C42003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2</w:t>
            </w:r>
          </w:p>
        </w:tc>
        <w:tc>
          <w:tcPr>
            <w:tcW w:w="4141" w:type="dxa"/>
          </w:tcPr>
          <w:p w14:paraId="430CD5DA" w14:textId="77777777" w:rsidR="00E67F40" w:rsidRPr="006E2659" w:rsidRDefault="00E67F40" w:rsidP="0088588C">
            <w:r w:rsidRPr="006E2659">
              <w:t xml:space="preserve">İşin </w:t>
            </w:r>
            <w:proofErr w:type="gramStart"/>
            <w:r w:rsidRPr="006E2659">
              <w:t>adı  ve</w:t>
            </w:r>
            <w:proofErr w:type="gramEnd"/>
            <w:r w:rsidRPr="006E2659">
              <w:t xml:space="preserve"> varsa ihale kayıt numarası</w:t>
            </w:r>
          </w:p>
        </w:tc>
        <w:tc>
          <w:tcPr>
            <w:tcW w:w="4607" w:type="dxa"/>
          </w:tcPr>
          <w:p w14:paraId="5E74DFF7" w14:textId="77777777" w:rsidR="00E67F40" w:rsidRPr="006E2659" w:rsidRDefault="00E67F40" w:rsidP="0088588C"/>
        </w:tc>
      </w:tr>
      <w:tr w:rsidR="00E67F40" w:rsidRPr="006E2659" w14:paraId="63465C10" w14:textId="77777777" w:rsidTr="0088588C">
        <w:tc>
          <w:tcPr>
            <w:tcW w:w="465" w:type="dxa"/>
          </w:tcPr>
          <w:p w14:paraId="36E14DCC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3</w:t>
            </w:r>
          </w:p>
        </w:tc>
        <w:tc>
          <w:tcPr>
            <w:tcW w:w="4141" w:type="dxa"/>
          </w:tcPr>
          <w:p w14:paraId="7C726159" w14:textId="77777777" w:rsidR="00E67F40" w:rsidRPr="006E2659" w:rsidRDefault="00E67F40" w:rsidP="0088588C">
            <w:r w:rsidRPr="006E2659">
              <w:t>İşin tanımı</w:t>
            </w:r>
          </w:p>
        </w:tc>
        <w:tc>
          <w:tcPr>
            <w:tcW w:w="4607" w:type="dxa"/>
          </w:tcPr>
          <w:p w14:paraId="4B0D9628" w14:textId="77777777" w:rsidR="00E67F40" w:rsidRPr="006E2659" w:rsidRDefault="00E67F40" w:rsidP="0088588C"/>
        </w:tc>
      </w:tr>
      <w:tr w:rsidR="00E67F40" w:rsidRPr="006E2659" w14:paraId="54A0FB4D" w14:textId="77777777" w:rsidTr="0088588C">
        <w:tc>
          <w:tcPr>
            <w:tcW w:w="465" w:type="dxa"/>
          </w:tcPr>
          <w:p w14:paraId="1D46C25B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4</w:t>
            </w:r>
          </w:p>
        </w:tc>
        <w:tc>
          <w:tcPr>
            <w:tcW w:w="4141" w:type="dxa"/>
          </w:tcPr>
          <w:p w14:paraId="3E9AF028" w14:textId="77777777" w:rsidR="00E67F40" w:rsidRPr="006E2659" w:rsidRDefault="00E67F40" w:rsidP="0088588C">
            <w:r w:rsidRPr="006E2659">
              <w:t>Yüklenicinin adı ve soyadı veya ticaret unvanı</w:t>
            </w:r>
          </w:p>
        </w:tc>
        <w:tc>
          <w:tcPr>
            <w:tcW w:w="4607" w:type="dxa"/>
          </w:tcPr>
          <w:p w14:paraId="58FBF2DD" w14:textId="77777777" w:rsidR="00E67F40" w:rsidRPr="006E2659" w:rsidRDefault="00E67F40" w:rsidP="0088588C"/>
        </w:tc>
      </w:tr>
      <w:tr w:rsidR="00E67F40" w:rsidRPr="006E2659" w14:paraId="79C276CD" w14:textId="77777777" w:rsidTr="0088588C">
        <w:tc>
          <w:tcPr>
            <w:tcW w:w="465" w:type="dxa"/>
          </w:tcPr>
          <w:p w14:paraId="3ED58BD8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5</w:t>
            </w:r>
          </w:p>
        </w:tc>
        <w:tc>
          <w:tcPr>
            <w:tcW w:w="4141" w:type="dxa"/>
          </w:tcPr>
          <w:p w14:paraId="2162B344" w14:textId="77777777" w:rsidR="00E67F40" w:rsidRPr="006E2659" w:rsidRDefault="00E67F40" w:rsidP="0088588C">
            <w:proofErr w:type="gramStart"/>
            <w:r w:rsidRPr="006E2659">
              <w:t>TC</w:t>
            </w:r>
            <w:proofErr w:type="gramEnd"/>
            <w:r w:rsidRPr="006E2659">
              <w:t xml:space="preserve"> Kimlik Numarası</w:t>
            </w:r>
          </w:p>
        </w:tc>
        <w:tc>
          <w:tcPr>
            <w:tcW w:w="4607" w:type="dxa"/>
          </w:tcPr>
          <w:p w14:paraId="6283EA5A" w14:textId="77777777" w:rsidR="00E67F40" w:rsidRPr="006E2659" w:rsidRDefault="00E67F40" w:rsidP="0088588C">
            <w:pPr>
              <w:jc w:val="both"/>
              <w:rPr>
                <w:i/>
                <w:color w:val="808080"/>
                <w:sz w:val="20"/>
              </w:rPr>
            </w:pPr>
            <w:r w:rsidRPr="006E2659">
              <w:rPr>
                <w:i/>
                <w:color w:val="808080"/>
                <w:sz w:val="20"/>
              </w:rPr>
              <w:t>[Yüklenicinin Türk vatandaşı gerçek kişi olması halinde yazılacaktır.]</w:t>
            </w:r>
          </w:p>
        </w:tc>
      </w:tr>
      <w:tr w:rsidR="00E67F40" w:rsidRPr="006E2659" w14:paraId="399E6A67" w14:textId="77777777" w:rsidTr="0088588C">
        <w:tc>
          <w:tcPr>
            <w:tcW w:w="465" w:type="dxa"/>
          </w:tcPr>
          <w:p w14:paraId="34549D32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6</w:t>
            </w:r>
          </w:p>
        </w:tc>
        <w:tc>
          <w:tcPr>
            <w:tcW w:w="4141" w:type="dxa"/>
          </w:tcPr>
          <w:p w14:paraId="2D1F516B" w14:textId="77777777" w:rsidR="00E67F40" w:rsidRPr="006E2659" w:rsidRDefault="00E67F40" w:rsidP="0088588C">
            <w:r w:rsidRPr="006E2659">
              <w:t>Vergi Kimlik Numarası</w:t>
            </w:r>
          </w:p>
        </w:tc>
        <w:tc>
          <w:tcPr>
            <w:tcW w:w="4607" w:type="dxa"/>
          </w:tcPr>
          <w:p w14:paraId="25834FF0" w14:textId="77777777" w:rsidR="00E67F40" w:rsidRPr="006E2659" w:rsidRDefault="00E67F40" w:rsidP="0088588C">
            <w:pPr>
              <w:jc w:val="both"/>
              <w:rPr>
                <w:i/>
                <w:color w:val="808080"/>
                <w:sz w:val="20"/>
              </w:rPr>
            </w:pPr>
            <w:r w:rsidRPr="006E2659">
              <w:rPr>
                <w:i/>
                <w:color w:val="808080"/>
                <w:sz w:val="20"/>
              </w:rPr>
              <w:t xml:space="preserve"> </w:t>
            </w:r>
            <w:proofErr w:type="gramStart"/>
            <w:r w:rsidRPr="006E2659">
              <w:rPr>
                <w:i/>
                <w:color w:val="808080"/>
                <w:sz w:val="20"/>
              </w:rPr>
              <w:t>[ Yüklenicinin</w:t>
            </w:r>
            <w:proofErr w:type="gramEnd"/>
            <w:r w:rsidRPr="006E2659">
              <w:rPr>
                <w:i/>
                <w:color w:val="808080"/>
                <w:sz w:val="20"/>
              </w:rPr>
              <w:t xml:space="preserve"> Türkiye’de faaliyet gösteren kişi olması halinde yazılacaktır.]</w:t>
            </w:r>
          </w:p>
        </w:tc>
      </w:tr>
      <w:tr w:rsidR="00E67F40" w:rsidRPr="006E2659" w14:paraId="320ABBE3" w14:textId="77777777" w:rsidTr="0088588C">
        <w:trPr>
          <w:trHeight w:val="390"/>
        </w:trPr>
        <w:tc>
          <w:tcPr>
            <w:tcW w:w="465" w:type="dxa"/>
            <w:vMerge w:val="restart"/>
          </w:tcPr>
          <w:p w14:paraId="0D64BE73" w14:textId="77777777" w:rsidR="00E67F40" w:rsidRPr="006E2659" w:rsidRDefault="00E67F40" w:rsidP="0088588C">
            <w:pPr>
              <w:rPr>
                <w:b/>
              </w:rPr>
            </w:pPr>
          </w:p>
          <w:p w14:paraId="6CEAEAC3" w14:textId="77777777" w:rsidR="00E67F40" w:rsidRPr="006E2659" w:rsidRDefault="00E67F40" w:rsidP="0088588C">
            <w:pPr>
              <w:rPr>
                <w:b/>
              </w:rPr>
            </w:pPr>
          </w:p>
          <w:p w14:paraId="0B3D2265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7</w:t>
            </w:r>
          </w:p>
        </w:tc>
        <w:tc>
          <w:tcPr>
            <w:tcW w:w="4141" w:type="dxa"/>
            <w:vMerge w:val="restart"/>
          </w:tcPr>
          <w:p w14:paraId="435D315E" w14:textId="77777777" w:rsidR="00E67F40" w:rsidRPr="006E2659" w:rsidRDefault="00E67F40" w:rsidP="0088588C">
            <w:pPr>
              <w:jc w:val="both"/>
            </w:pPr>
            <w:r w:rsidRPr="006E2659">
              <w:t>Yüklenici iş ortaklığı ise ortaklar ve ortaklık oranları/Yüklenici konsorsiyum ise ortaklar ve bu ortaklarca geçekleştirilen iş kısımları ile bu kısımların tutarı</w:t>
            </w:r>
          </w:p>
        </w:tc>
        <w:tc>
          <w:tcPr>
            <w:tcW w:w="4607" w:type="dxa"/>
          </w:tcPr>
          <w:p w14:paraId="693BB139" w14:textId="77777777" w:rsidR="00E67F40" w:rsidRPr="006E2659" w:rsidRDefault="00E67F40" w:rsidP="0088588C">
            <w:pPr>
              <w:jc w:val="both"/>
              <w:rPr>
                <w:i/>
                <w:color w:val="808080"/>
                <w:sz w:val="20"/>
              </w:rPr>
            </w:pPr>
            <w:r w:rsidRPr="006E2659">
              <w:rPr>
                <w:i/>
                <w:color w:val="808080"/>
                <w:sz w:val="20"/>
              </w:rPr>
              <w:t>[İş ortaklığının her bir ortağının adı ve soyadı/ticaret unvanı ile iş ortaklığındaki hisse oranı belirtilecektir. Bu düzenleme her ortak için ayrı bir satırda yapılacaktır.]</w:t>
            </w:r>
          </w:p>
        </w:tc>
      </w:tr>
      <w:tr w:rsidR="00E67F40" w:rsidRPr="006E2659" w14:paraId="72B2AEEA" w14:textId="77777777" w:rsidTr="0088588C">
        <w:trPr>
          <w:trHeight w:val="345"/>
        </w:trPr>
        <w:tc>
          <w:tcPr>
            <w:tcW w:w="465" w:type="dxa"/>
            <w:vMerge/>
          </w:tcPr>
          <w:p w14:paraId="60D6C7AF" w14:textId="77777777" w:rsidR="00E67F40" w:rsidRPr="006E2659" w:rsidRDefault="00E67F40" w:rsidP="0088588C">
            <w:pPr>
              <w:rPr>
                <w:b/>
              </w:rPr>
            </w:pPr>
          </w:p>
        </w:tc>
        <w:tc>
          <w:tcPr>
            <w:tcW w:w="4141" w:type="dxa"/>
            <w:vMerge/>
          </w:tcPr>
          <w:p w14:paraId="2AB764B5" w14:textId="77777777" w:rsidR="00E67F40" w:rsidRPr="006E2659" w:rsidRDefault="00E67F40" w:rsidP="0088588C"/>
        </w:tc>
        <w:tc>
          <w:tcPr>
            <w:tcW w:w="4607" w:type="dxa"/>
          </w:tcPr>
          <w:p w14:paraId="589F4F51" w14:textId="77777777" w:rsidR="00E67F40" w:rsidRPr="006E2659" w:rsidRDefault="00E67F40" w:rsidP="0088588C">
            <w:pPr>
              <w:jc w:val="both"/>
              <w:rPr>
                <w:i/>
                <w:color w:val="808080"/>
                <w:sz w:val="20"/>
              </w:rPr>
            </w:pPr>
            <w:r w:rsidRPr="006E2659">
              <w:rPr>
                <w:i/>
                <w:color w:val="808080"/>
                <w:sz w:val="20"/>
              </w:rPr>
              <w:t xml:space="preserve">[Konsorsiyumun her bir ortağının adı ve soyadı/ticaret unvanı ve geçekleştirilen iş kısmı </w:t>
            </w:r>
            <w:proofErr w:type="gramStart"/>
            <w:r w:rsidRPr="006E2659">
              <w:rPr>
                <w:i/>
                <w:color w:val="808080"/>
                <w:sz w:val="20"/>
              </w:rPr>
              <w:t>ve  tutarı</w:t>
            </w:r>
            <w:proofErr w:type="gramEnd"/>
            <w:r w:rsidRPr="006E2659">
              <w:rPr>
                <w:i/>
                <w:color w:val="808080"/>
                <w:sz w:val="20"/>
              </w:rPr>
              <w:t xml:space="preserve"> belirtilecektir. Bu düzenleme her bir ortak için ayrı satırda yapılacaktır.]</w:t>
            </w:r>
          </w:p>
        </w:tc>
      </w:tr>
      <w:tr w:rsidR="00E67F40" w:rsidRPr="006E2659" w14:paraId="3C526D92" w14:textId="77777777" w:rsidTr="0088588C">
        <w:trPr>
          <w:trHeight w:val="432"/>
        </w:trPr>
        <w:tc>
          <w:tcPr>
            <w:tcW w:w="465" w:type="dxa"/>
          </w:tcPr>
          <w:p w14:paraId="4BED34B4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8</w:t>
            </w:r>
          </w:p>
        </w:tc>
        <w:tc>
          <w:tcPr>
            <w:tcW w:w="4141" w:type="dxa"/>
          </w:tcPr>
          <w:p w14:paraId="660BB43B" w14:textId="77777777" w:rsidR="00E67F40" w:rsidRPr="006E2659" w:rsidRDefault="00E67F40" w:rsidP="0088588C">
            <w:r w:rsidRPr="006E2659">
              <w:t>Sözleşme tarihi</w:t>
            </w:r>
            <w:r>
              <w:t xml:space="preserve"> ve varsa ihale tarihi</w:t>
            </w:r>
          </w:p>
        </w:tc>
        <w:tc>
          <w:tcPr>
            <w:tcW w:w="4607" w:type="dxa"/>
          </w:tcPr>
          <w:p w14:paraId="6A0E2947" w14:textId="77777777" w:rsidR="00E67F40" w:rsidRPr="006E2659" w:rsidRDefault="00E67F40" w:rsidP="0088588C">
            <w:pPr>
              <w:jc w:val="both"/>
            </w:pPr>
          </w:p>
        </w:tc>
      </w:tr>
      <w:tr w:rsidR="00E67F40" w:rsidRPr="006E2659" w14:paraId="0801E09F" w14:textId="77777777" w:rsidTr="0088588C">
        <w:trPr>
          <w:trHeight w:val="426"/>
        </w:trPr>
        <w:tc>
          <w:tcPr>
            <w:tcW w:w="465" w:type="dxa"/>
            <w:vMerge w:val="restart"/>
          </w:tcPr>
          <w:p w14:paraId="41425FA4" w14:textId="77777777" w:rsidR="00E67F40" w:rsidRPr="006E2659" w:rsidRDefault="00E67F40" w:rsidP="0088588C">
            <w:pPr>
              <w:rPr>
                <w:b/>
              </w:rPr>
            </w:pPr>
          </w:p>
          <w:p w14:paraId="2A5BFC1C" w14:textId="77777777" w:rsidR="00E67F40" w:rsidRPr="006E2659" w:rsidRDefault="00E67F40" w:rsidP="0088588C">
            <w:pPr>
              <w:rPr>
                <w:b/>
              </w:rPr>
            </w:pPr>
          </w:p>
          <w:p w14:paraId="25E3765F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9</w:t>
            </w:r>
          </w:p>
        </w:tc>
        <w:tc>
          <w:tcPr>
            <w:tcW w:w="4141" w:type="dxa"/>
          </w:tcPr>
          <w:p w14:paraId="2240D6D5" w14:textId="77777777" w:rsidR="00E67F40" w:rsidRPr="006E2659" w:rsidRDefault="00E67F40" w:rsidP="0088588C">
            <w:r w:rsidRPr="006E2659">
              <w:t xml:space="preserve">İlk Sözleşme bedeli </w:t>
            </w:r>
          </w:p>
        </w:tc>
        <w:tc>
          <w:tcPr>
            <w:tcW w:w="4607" w:type="dxa"/>
          </w:tcPr>
          <w:p w14:paraId="2C7E6553" w14:textId="77777777" w:rsidR="00E67F40" w:rsidRPr="006E2659" w:rsidRDefault="00E67F40" w:rsidP="0088588C">
            <w:pPr>
              <w:jc w:val="both"/>
            </w:pPr>
          </w:p>
        </w:tc>
      </w:tr>
      <w:tr w:rsidR="00E67F40" w:rsidRPr="006E2659" w14:paraId="0786482F" w14:textId="77777777" w:rsidTr="0088588C">
        <w:tc>
          <w:tcPr>
            <w:tcW w:w="465" w:type="dxa"/>
            <w:vMerge/>
          </w:tcPr>
          <w:p w14:paraId="4B12E178" w14:textId="77777777" w:rsidR="00E67F40" w:rsidRPr="006E2659" w:rsidRDefault="00E67F40" w:rsidP="0088588C">
            <w:pPr>
              <w:rPr>
                <w:b/>
              </w:rPr>
            </w:pPr>
          </w:p>
        </w:tc>
        <w:tc>
          <w:tcPr>
            <w:tcW w:w="4141" w:type="dxa"/>
          </w:tcPr>
          <w:p w14:paraId="2E608ACB" w14:textId="77777777" w:rsidR="00E67F40" w:rsidRPr="006E2659" w:rsidRDefault="00E67F40" w:rsidP="0088588C">
            <w:pPr>
              <w:rPr>
                <w:vertAlign w:val="superscript"/>
              </w:rPr>
            </w:pPr>
            <w:r w:rsidRPr="006E2659">
              <w:t xml:space="preserve">Gerçekleştirilen iş tutarı </w:t>
            </w:r>
          </w:p>
        </w:tc>
        <w:tc>
          <w:tcPr>
            <w:tcW w:w="4607" w:type="dxa"/>
          </w:tcPr>
          <w:p w14:paraId="48B94B30" w14:textId="77777777" w:rsidR="00E67F40" w:rsidRPr="006E2659" w:rsidRDefault="00E67F40" w:rsidP="0088588C">
            <w:pPr>
              <w:jc w:val="both"/>
              <w:rPr>
                <w:i/>
                <w:color w:val="808080"/>
                <w:sz w:val="20"/>
              </w:rPr>
            </w:pPr>
            <w:r w:rsidRPr="006E2659">
              <w:rPr>
                <w:i/>
                <w:color w:val="808080"/>
                <w:sz w:val="20"/>
              </w:rPr>
              <w:t xml:space="preserve">[İşin sözleşme fiyatlarıyla gerçekleşen tutarı yazılacaktır.] </w:t>
            </w:r>
          </w:p>
        </w:tc>
      </w:tr>
      <w:tr w:rsidR="00E67F40" w:rsidRPr="006E2659" w14:paraId="27A1F555" w14:textId="77777777" w:rsidTr="0088588C">
        <w:tc>
          <w:tcPr>
            <w:tcW w:w="465" w:type="dxa"/>
            <w:vMerge/>
          </w:tcPr>
          <w:p w14:paraId="458BDB16" w14:textId="77777777" w:rsidR="00E67F40" w:rsidRPr="006E2659" w:rsidRDefault="00E67F40" w:rsidP="0088588C">
            <w:pPr>
              <w:rPr>
                <w:b/>
              </w:rPr>
            </w:pPr>
          </w:p>
        </w:tc>
        <w:tc>
          <w:tcPr>
            <w:tcW w:w="4141" w:type="dxa"/>
          </w:tcPr>
          <w:p w14:paraId="2160B4AF" w14:textId="77777777" w:rsidR="00E67F40" w:rsidRPr="006E2659" w:rsidRDefault="00E67F40" w:rsidP="0088588C">
            <w:r w:rsidRPr="006E2659">
              <w:t>Toplam sözleşme tutarı</w:t>
            </w:r>
          </w:p>
        </w:tc>
        <w:tc>
          <w:tcPr>
            <w:tcW w:w="4607" w:type="dxa"/>
          </w:tcPr>
          <w:p w14:paraId="16006150" w14:textId="77777777" w:rsidR="00E67F40" w:rsidRPr="006E2659" w:rsidRDefault="00E67F40" w:rsidP="0088588C">
            <w:pPr>
              <w:jc w:val="both"/>
              <w:rPr>
                <w:i/>
                <w:color w:val="808080"/>
                <w:sz w:val="20"/>
              </w:rPr>
            </w:pPr>
            <w:r w:rsidRPr="006E2659">
              <w:rPr>
                <w:i/>
                <w:color w:val="808080"/>
                <w:sz w:val="20"/>
              </w:rPr>
              <w:t>[İşin ilk sözleşme bedelindeki yasal artışlar dahil toplam sözleşme bedeli yazılacaktır.]</w:t>
            </w:r>
          </w:p>
        </w:tc>
      </w:tr>
      <w:tr w:rsidR="00E67F40" w:rsidRPr="006E2659" w14:paraId="39B140BD" w14:textId="77777777" w:rsidTr="0088588C">
        <w:trPr>
          <w:trHeight w:val="563"/>
        </w:trPr>
        <w:tc>
          <w:tcPr>
            <w:tcW w:w="465" w:type="dxa"/>
          </w:tcPr>
          <w:p w14:paraId="0B4D8B5C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10</w:t>
            </w:r>
          </w:p>
        </w:tc>
        <w:tc>
          <w:tcPr>
            <w:tcW w:w="4141" w:type="dxa"/>
          </w:tcPr>
          <w:p w14:paraId="38E7F4DB" w14:textId="77777777" w:rsidR="00E67F40" w:rsidRPr="006E2659" w:rsidRDefault="00E67F40" w:rsidP="0088588C">
            <w:r w:rsidRPr="006E2659">
              <w:t>Kabul tarihi</w:t>
            </w:r>
          </w:p>
        </w:tc>
        <w:tc>
          <w:tcPr>
            <w:tcW w:w="4607" w:type="dxa"/>
          </w:tcPr>
          <w:p w14:paraId="35A94462" w14:textId="77777777" w:rsidR="00E67F40" w:rsidRPr="006E2659" w:rsidRDefault="00E67F40" w:rsidP="0088588C">
            <w:pPr>
              <w:jc w:val="both"/>
              <w:rPr>
                <w:i/>
                <w:color w:val="808080"/>
                <w:sz w:val="20"/>
              </w:rPr>
            </w:pPr>
            <w:r w:rsidRPr="006E2659">
              <w:rPr>
                <w:i/>
                <w:color w:val="808080"/>
                <w:sz w:val="20"/>
              </w:rPr>
              <w:t>[Kısmi kabul yapılıyor ise en son kısmın kabulünün yapıldığı tarih yazılacaktır.]</w:t>
            </w:r>
          </w:p>
        </w:tc>
      </w:tr>
      <w:tr w:rsidR="00E67F40" w:rsidRPr="006E2659" w14:paraId="54F25293" w14:textId="77777777" w:rsidTr="0088588C">
        <w:trPr>
          <w:trHeight w:val="315"/>
        </w:trPr>
        <w:tc>
          <w:tcPr>
            <w:tcW w:w="465" w:type="dxa"/>
            <w:vMerge w:val="restart"/>
          </w:tcPr>
          <w:p w14:paraId="600D6408" w14:textId="77777777" w:rsidR="00E67F40" w:rsidRPr="006E2659" w:rsidRDefault="00E67F40" w:rsidP="0088588C">
            <w:pPr>
              <w:rPr>
                <w:b/>
              </w:rPr>
            </w:pPr>
          </w:p>
          <w:p w14:paraId="7CC36AC8" w14:textId="77777777" w:rsidR="00E67F40" w:rsidRPr="006E2659" w:rsidRDefault="00E67F40" w:rsidP="0088588C">
            <w:pPr>
              <w:rPr>
                <w:b/>
              </w:rPr>
            </w:pPr>
          </w:p>
          <w:p w14:paraId="6FE47FBA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11</w:t>
            </w:r>
          </w:p>
        </w:tc>
        <w:tc>
          <w:tcPr>
            <w:tcW w:w="8748" w:type="dxa"/>
            <w:gridSpan w:val="2"/>
          </w:tcPr>
          <w:p w14:paraId="2C04F330" w14:textId="77777777" w:rsidR="00E67F40" w:rsidRPr="006E2659" w:rsidRDefault="00E67F40" w:rsidP="0088588C">
            <w:r w:rsidRPr="006E2659">
              <w:t xml:space="preserve">                                            Sözleşme devredilmiş ise</w:t>
            </w:r>
          </w:p>
        </w:tc>
      </w:tr>
      <w:tr w:rsidR="00E67F40" w:rsidRPr="006E2659" w14:paraId="282A4916" w14:textId="77777777" w:rsidTr="0088588C">
        <w:trPr>
          <w:trHeight w:val="360"/>
        </w:trPr>
        <w:tc>
          <w:tcPr>
            <w:tcW w:w="465" w:type="dxa"/>
            <w:vMerge/>
          </w:tcPr>
          <w:p w14:paraId="6F56BEF2" w14:textId="77777777" w:rsidR="00E67F40" w:rsidRPr="006E2659" w:rsidRDefault="00E67F40" w:rsidP="0088588C">
            <w:pPr>
              <w:rPr>
                <w:b/>
              </w:rPr>
            </w:pPr>
          </w:p>
        </w:tc>
        <w:tc>
          <w:tcPr>
            <w:tcW w:w="4141" w:type="dxa"/>
          </w:tcPr>
          <w:p w14:paraId="6DE8392E" w14:textId="77777777" w:rsidR="00E67F40" w:rsidRPr="006E2659" w:rsidRDefault="00E67F40" w:rsidP="0088588C">
            <w:r w:rsidRPr="006E2659">
              <w:t>Sözleşme devir tarihi</w:t>
            </w:r>
          </w:p>
        </w:tc>
        <w:tc>
          <w:tcPr>
            <w:tcW w:w="4607" w:type="dxa"/>
          </w:tcPr>
          <w:p w14:paraId="00E68FE1" w14:textId="77777777" w:rsidR="00E67F40" w:rsidRPr="006E2659" w:rsidRDefault="00E67F40" w:rsidP="0088588C"/>
        </w:tc>
      </w:tr>
      <w:tr w:rsidR="00E67F40" w:rsidRPr="006E2659" w14:paraId="5342EA91" w14:textId="77777777" w:rsidTr="0088588C">
        <w:trPr>
          <w:trHeight w:val="330"/>
        </w:trPr>
        <w:tc>
          <w:tcPr>
            <w:tcW w:w="465" w:type="dxa"/>
            <w:vMerge/>
          </w:tcPr>
          <w:p w14:paraId="79429A1F" w14:textId="77777777" w:rsidR="00E67F40" w:rsidRPr="006E2659" w:rsidRDefault="00E67F40" w:rsidP="0088588C">
            <w:pPr>
              <w:rPr>
                <w:b/>
              </w:rPr>
            </w:pPr>
          </w:p>
        </w:tc>
        <w:tc>
          <w:tcPr>
            <w:tcW w:w="4141" w:type="dxa"/>
          </w:tcPr>
          <w:p w14:paraId="0B1F8765" w14:textId="77777777" w:rsidR="00E67F40" w:rsidRPr="006E2659" w:rsidRDefault="00E67F40" w:rsidP="0088588C">
            <w:r w:rsidRPr="006E2659">
              <w:t xml:space="preserve"> Sözleşme devir tarihindeki iş tutarı</w:t>
            </w:r>
          </w:p>
        </w:tc>
        <w:tc>
          <w:tcPr>
            <w:tcW w:w="4607" w:type="dxa"/>
          </w:tcPr>
          <w:p w14:paraId="5399EDC1" w14:textId="77777777" w:rsidR="00E67F40" w:rsidRPr="006E2659" w:rsidRDefault="00E67F40" w:rsidP="0088588C"/>
        </w:tc>
      </w:tr>
      <w:tr w:rsidR="00E67F40" w:rsidRPr="006E2659" w14:paraId="3D82E62C" w14:textId="77777777" w:rsidTr="0088588C">
        <w:trPr>
          <w:trHeight w:val="480"/>
        </w:trPr>
        <w:tc>
          <w:tcPr>
            <w:tcW w:w="465" w:type="dxa"/>
            <w:vMerge/>
          </w:tcPr>
          <w:p w14:paraId="492D9444" w14:textId="77777777" w:rsidR="00E67F40" w:rsidRPr="006E2659" w:rsidRDefault="00E67F40" w:rsidP="0088588C">
            <w:pPr>
              <w:rPr>
                <w:b/>
              </w:rPr>
            </w:pPr>
          </w:p>
        </w:tc>
        <w:tc>
          <w:tcPr>
            <w:tcW w:w="4141" w:type="dxa"/>
          </w:tcPr>
          <w:p w14:paraId="749DDB80" w14:textId="77777777" w:rsidR="00E67F40" w:rsidRPr="006E2659" w:rsidRDefault="00E67F40" w:rsidP="0088588C">
            <w:r w:rsidRPr="006E2659">
              <w:t xml:space="preserve">Adına belge düzenlenen yüklenicinin gerçekleştirdiği iş tutarı ve oranı </w:t>
            </w:r>
          </w:p>
        </w:tc>
        <w:tc>
          <w:tcPr>
            <w:tcW w:w="4607" w:type="dxa"/>
          </w:tcPr>
          <w:p w14:paraId="66FAC5CB" w14:textId="77777777" w:rsidR="00E67F40" w:rsidRPr="006E2659" w:rsidRDefault="00E67F40" w:rsidP="0088588C"/>
        </w:tc>
      </w:tr>
      <w:tr w:rsidR="00E67F40" w:rsidRPr="006E2659" w14:paraId="281D226A" w14:textId="77777777" w:rsidTr="0088588C">
        <w:trPr>
          <w:trHeight w:val="932"/>
        </w:trPr>
        <w:tc>
          <w:tcPr>
            <w:tcW w:w="465" w:type="dxa"/>
          </w:tcPr>
          <w:p w14:paraId="61C4EF43" w14:textId="77777777" w:rsidR="00E67F40" w:rsidRPr="006E2659" w:rsidRDefault="00E67F40" w:rsidP="0088588C">
            <w:pPr>
              <w:rPr>
                <w:b/>
              </w:rPr>
            </w:pPr>
            <w:r w:rsidRPr="006E2659">
              <w:rPr>
                <w:b/>
              </w:rPr>
              <w:t>12</w:t>
            </w:r>
          </w:p>
        </w:tc>
        <w:tc>
          <w:tcPr>
            <w:tcW w:w="4141" w:type="dxa"/>
          </w:tcPr>
          <w:p w14:paraId="5B1BCFE7" w14:textId="77777777" w:rsidR="00E67F40" w:rsidRPr="006E2659" w:rsidRDefault="00E67F40" w:rsidP="0088588C">
            <w:r w:rsidRPr="006E2659">
              <w:t xml:space="preserve"> BELGE TUTARI</w:t>
            </w:r>
          </w:p>
        </w:tc>
        <w:tc>
          <w:tcPr>
            <w:tcW w:w="4607" w:type="dxa"/>
          </w:tcPr>
          <w:p w14:paraId="5503C6B4" w14:textId="77777777" w:rsidR="00E67F40" w:rsidRPr="006E2659" w:rsidRDefault="00E67F40" w:rsidP="0088588C">
            <w:pPr>
              <w:jc w:val="both"/>
              <w:rPr>
                <w:i/>
                <w:color w:val="808080"/>
                <w:sz w:val="20"/>
              </w:rPr>
            </w:pPr>
            <w:proofErr w:type="gramStart"/>
            <w:r w:rsidRPr="006E2659">
              <w:rPr>
                <w:i/>
                <w:color w:val="808080"/>
                <w:sz w:val="20"/>
              </w:rPr>
              <w:t>[ Belge</w:t>
            </w:r>
            <w:proofErr w:type="gramEnd"/>
            <w:r w:rsidRPr="006E2659">
              <w:rPr>
                <w:i/>
                <w:color w:val="808080"/>
                <w:sz w:val="20"/>
              </w:rPr>
              <w:t xml:space="preserve"> tutarının hesaplanmasında, Hizmet Alımı İhaleleri Uygulama Yönetmeliğindeki düzenlemeler esas alınacaktır. Her türlü fiyat farkları ve KDV hariç tutar belirtilecektir.]</w:t>
            </w:r>
          </w:p>
          <w:p w14:paraId="0CEAD5EA" w14:textId="77777777" w:rsidR="00E67F40" w:rsidRPr="006E2659" w:rsidRDefault="00E67F40" w:rsidP="0088588C"/>
        </w:tc>
      </w:tr>
      <w:tr w:rsidR="00E67F40" w:rsidRPr="006E2659" w14:paraId="13A091B8" w14:textId="77777777" w:rsidTr="0088588C">
        <w:trPr>
          <w:trHeight w:val="1132"/>
        </w:trPr>
        <w:tc>
          <w:tcPr>
            <w:tcW w:w="9213" w:type="dxa"/>
            <w:gridSpan w:val="3"/>
          </w:tcPr>
          <w:p w14:paraId="00BDFD06" w14:textId="77777777" w:rsidR="00E67F40" w:rsidRPr="006E2659" w:rsidRDefault="00E67F40" w:rsidP="0088588C">
            <w:pPr>
              <w:rPr>
                <w:i/>
                <w:color w:val="808080"/>
                <w:sz w:val="20"/>
              </w:rPr>
            </w:pPr>
            <w:r w:rsidRPr="006E2659">
              <w:t>AÇIKLAMA</w:t>
            </w:r>
            <w:r w:rsidRPr="006E2659">
              <w:rPr>
                <w:sz w:val="20"/>
              </w:rPr>
              <w:t>:</w:t>
            </w:r>
            <w:r w:rsidRPr="006E2659">
              <w:rPr>
                <w:b/>
                <w:sz w:val="20"/>
              </w:rPr>
              <w:t xml:space="preserve"> </w:t>
            </w:r>
            <w:proofErr w:type="gramStart"/>
            <w:r w:rsidRPr="006E2659">
              <w:rPr>
                <w:i/>
                <w:color w:val="808080"/>
                <w:sz w:val="20"/>
              </w:rPr>
              <w:t>[ İdare</w:t>
            </w:r>
            <w:proofErr w:type="gramEnd"/>
            <w:r w:rsidRPr="006E2659">
              <w:rPr>
                <w:i/>
                <w:color w:val="808080"/>
                <w:sz w:val="20"/>
              </w:rPr>
              <w:t xml:space="preserve"> tarafından iş bitirme belgesi düzenlenen hizmete ilişkin açıklama yapılmak isteniyor ise burada yer verilecektir.]</w:t>
            </w:r>
          </w:p>
        </w:tc>
      </w:tr>
      <w:tr w:rsidR="00E67F40" w:rsidRPr="006E2659" w14:paraId="71A4E9D1" w14:textId="77777777" w:rsidTr="0088588C">
        <w:trPr>
          <w:trHeight w:val="978"/>
        </w:trPr>
        <w:tc>
          <w:tcPr>
            <w:tcW w:w="9213" w:type="dxa"/>
            <w:gridSpan w:val="3"/>
          </w:tcPr>
          <w:p w14:paraId="1202FEB7" w14:textId="77777777" w:rsidR="00E67F40" w:rsidRPr="006E2659" w:rsidRDefault="00E67F40" w:rsidP="0088588C">
            <w:r w:rsidRPr="006E2659">
              <w:t xml:space="preserve">                                                                                                                Adı ve Soyadı*</w:t>
            </w:r>
          </w:p>
          <w:p w14:paraId="17F25A4F" w14:textId="77777777" w:rsidR="00E67F40" w:rsidRPr="006E2659" w:rsidRDefault="00E67F40" w:rsidP="0088588C">
            <w:r w:rsidRPr="006E2659">
              <w:t xml:space="preserve">                                                                                                                      Unvanı</w:t>
            </w:r>
          </w:p>
          <w:p w14:paraId="477F3DC9" w14:textId="77777777" w:rsidR="00E67F40" w:rsidRPr="006E2659" w:rsidRDefault="00E67F40" w:rsidP="0088588C">
            <w:r w:rsidRPr="006E2659">
              <w:t xml:space="preserve">                                                                                                                İmza ve Mühür</w:t>
            </w:r>
          </w:p>
          <w:p w14:paraId="7772293C" w14:textId="77777777" w:rsidR="00E67F40" w:rsidRPr="006E2659" w:rsidRDefault="00E67F40" w:rsidP="0088588C">
            <w:pPr>
              <w:rPr>
                <w:color w:val="808080"/>
                <w:sz w:val="20"/>
              </w:rPr>
            </w:pPr>
            <w:r w:rsidRPr="006E2659">
              <w:rPr>
                <w:color w:val="808080"/>
                <w:sz w:val="20"/>
              </w:rPr>
              <w:t xml:space="preserve"> *İdare adına sözleşme yapmaya yetkili makam tarafından ad ve soyadı ile unvan belirtilerek imzalanacak ve mühürlenecektir.</w:t>
            </w:r>
          </w:p>
        </w:tc>
      </w:tr>
    </w:tbl>
    <w:p w14:paraId="2F1D10A5" w14:textId="77777777" w:rsidR="00E67F40" w:rsidRDefault="00E67F40"/>
    <w:sectPr w:rsidR="00E67F4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1CA0" w14:textId="77777777" w:rsidR="00500A28" w:rsidRDefault="00500A28" w:rsidP="00E67F40">
      <w:r>
        <w:separator/>
      </w:r>
    </w:p>
  </w:endnote>
  <w:endnote w:type="continuationSeparator" w:id="0">
    <w:p w14:paraId="03247ECD" w14:textId="77777777" w:rsidR="00500A28" w:rsidRDefault="00500A28" w:rsidP="00E6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77DA8" w14:textId="77777777" w:rsidR="00E67F40" w:rsidRPr="00E67F40" w:rsidRDefault="00E67F40" w:rsidP="00E67F40">
    <w:pPr>
      <w:pStyle w:val="a"/>
      <w:jc w:val="right"/>
      <w:rPr>
        <w:rFonts w:ascii="Times New Roman" w:hAnsi="Times New Roman" w:cs="Times New Roman"/>
        <w:color w:val="999999"/>
        <w:sz w:val="18"/>
        <w:szCs w:val="18"/>
      </w:rPr>
    </w:pPr>
    <w:r w:rsidRPr="00E67F40">
      <w:rPr>
        <w:rFonts w:ascii="Times New Roman" w:hAnsi="Times New Roman" w:cs="Times New Roman"/>
        <w:color w:val="999999"/>
        <w:sz w:val="18"/>
        <w:szCs w:val="18"/>
      </w:rPr>
      <w:t>Standart Form-KIK026.1/H</w:t>
    </w:r>
  </w:p>
  <w:p w14:paraId="559C99E7" w14:textId="77777777" w:rsidR="00E67F40" w:rsidRPr="00E67F40" w:rsidRDefault="00E67F40" w:rsidP="00E67F40">
    <w:pPr>
      <w:pStyle w:val="a"/>
      <w:rPr>
        <w:rFonts w:ascii="Times New Roman" w:hAnsi="Times New Roman" w:cs="Times New Roman"/>
        <w:color w:val="999999"/>
        <w:szCs w:val="16"/>
      </w:rPr>
    </w:pPr>
    <w:r w:rsidRPr="00E67F40">
      <w:rPr>
        <w:rFonts w:ascii="Times New Roman" w:hAnsi="Times New Roman" w:cs="Times New Roman"/>
        <w:color w:val="999999"/>
        <w:sz w:val="18"/>
        <w:szCs w:val="18"/>
      </w:rPr>
      <w:tab/>
    </w:r>
    <w:r w:rsidRPr="00E67F40">
      <w:rPr>
        <w:rFonts w:ascii="Times New Roman" w:hAnsi="Times New Roman" w:cs="Times New Roman"/>
        <w:color w:val="999999"/>
        <w:sz w:val="18"/>
        <w:szCs w:val="18"/>
      </w:rPr>
      <w:tab/>
      <w:t xml:space="preserve"> Yüklenici İş Bitirme Belgesi</w:t>
    </w:r>
  </w:p>
  <w:p w14:paraId="611F440B" w14:textId="77777777" w:rsidR="00E67F40" w:rsidRDefault="00E67F4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CFDEC" w14:textId="77777777" w:rsidR="00500A28" w:rsidRDefault="00500A28" w:rsidP="00E67F40">
      <w:r>
        <w:separator/>
      </w:r>
    </w:p>
  </w:footnote>
  <w:footnote w:type="continuationSeparator" w:id="0">
    <w:p w14:paraId="3C0F0C54" w14:textId="77777777" w:rsidR="00500A28" w:rsidRDefault="00500A28" w:rsidP="00E67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F40"/>
    <w:rsid w:val="00500A28"/>
    <w:rsid w:val="00E6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61741"/>
  <w15:chartTrackingRefBased/>
  <w15:docId w15:val="{926B7ABD-818C-4CEB-A883-5FDA9A58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F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7F4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67F4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E67F4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67F4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">
    <w:basedOn w:val="Normal"/>
    <w:next w:val="AltBilgi"/>
    <w:link w:val="AltbilgiChar0"/>
    <w:uiPriority w:val="99"/>
    <w:rsid w:val="00E67F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ltbilgiChar0">
    <w:name w:val="Altbilgi Char"/>
    <w:link w:val="a"/>
    <w:uiPriority w:val="99"/>
    <w:rsid w:val="00E67F4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ÇELİK</dc:creator>
  <cp:keywords/>
  <dc:description/>
  <cp:lastModifiedBy>Mehmet ÇELİK</cp:lastModifiedBy>
  <cp:revision>1</cp:revision>
  <dcterms:created xsi:type="dcterms:W3CDTF">2025-07-09T11:36:00Z</dcterms:created>
  <dcterms:modified xsi:type="dcterms:W3CDTF">2025-07-09T11:39:00Z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policy="06b88be1-581b-4ca2-b20f-13331b601e41" origin="userSelected" xmlns="http://www.boldonj</vt:lpwstr>
  </property>
  <property fmtid="{D5CDD505-2E9C-101B-9397-08002B2CF9AE}" pid="3" name="bjDocumentLabelXML-0">
    <vt:lpwstr>ames.com/2008/01/sie/internal/label"&gt;&lt;element uid="id_classification_unclassified" value="" &gt;&lt;/element&gt;&lt;/sisl&gt;</vt:lpwstr>
  </property>
  <property fmtid="{D5CDD505-2E9C-101B-9397-08002B2CF9AE}" pid="4" name="bjLabelRefreshRequired">
    <vt:lpwstr>FileClassifier</vt:lpwstr>
  </property>
</Properties>
</file>